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205D44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66166D" w:rsidRPr="00BF7B87">
        <w:rPr>
          <w:rFonts w:ascii="Times New Roman" w:hAnsi="Times New Roman"/>
          <w:b/>
          <w:sz w:val="20"/>
          <w:szCs w:val="20"/>
        </w:rPr>
        <w:t>5</w:t>
      </w:r>
      <w:r w:rsidR="00205D44" w:rsidRPr="00205D44">
        <w:rPr>
          <w:rFonts w:ascii="Times New Roman" w:hAnsi="Times New Roman"/>
          <w:b/>
          <w:sz w:val="20"/>
          <w:szCs w:val="20"/>
        </w:rPr>
        <w:t>6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BF7B8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53056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205D4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r w:rsidR="00205D4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 августа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611173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530564" w:rsidRPr="00C75312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C75312" w:rsidRPr="00305413" w:rsidRDefault="00C75312" w:rsidP="00C75312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57" w:type="dxa"/>
        <w:tblInd w:w="93" w:type="dxa"/>
        <w:tblLook w:val="04A0" w:firstRow="1" w:lastRow="0" w:firstColumn="1" w:lastColumn="0" w:noHBand="0" w:noVBand="1"/>
      </w:tblPr>
      <w:tblGrid>
        <w:gridCol w:w="540"/>
        <w:gridCol w:w="1460"/>
        <w:gridCol w:w="3544"/>
        <w:gridCol w:w="833"/>
        <w:gridCol w:w="960"/>
        <w:gridCol w:w="1480"/>
        <w:gridCol w:w="1440"/>
      </w:tblGrid>
      <w:tr w:rsidR="00205D44" w:rsidRPr="00205D44" w:rsidTr="00205D44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05D4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Наименвание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05D4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Ед.изм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 по плану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05D44" w:rsidRPr="00205D44" w:rsidTr="00205D44">
        <w:trPr>
          <w:trHeight w:val="14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05D4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Пиперациллин</w:t>
            </w:r>
            <w:proofErr w:type="spellEnd"/>
            <w:r w:rsidRPr="00205D4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205D4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тазобактам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порошок для приготовления раствора для инъекций 4,5 г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05D4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2294,56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5D44" w:rsidRPr="00205D44" w:rsidRDefault="00205D44" w:rsidP="00205D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05D4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1147280</w:t>
            </w:r>
          </w:p>
        </w:tc>
      </w:tr>
    </w:tbl>
    <w:p w:rsidR="00305413" w:rsidRDefault="00305413" w:rsidP="00305413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734E8" w:rsidRDefault="00A734E8" w:rsidP="00A734E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Pr="00E12657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B9139A" w:rsidRPr="00E12657" w:rsidRDefault="00B9139A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926BC8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E3783" w:rsidTr="00CE3783">
        <w:tc>
          <w:tcPr>
            <w:tcW w:w="675" w:type="dxa"/>
          </w:tcPr>
          <w:p w:rsidR="00926BC8" w:rsidRPr="00CE3783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205D44" w:rsidRDefault="00205D44" w:rsidP="00926BC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FAM.ALLIANCE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926BC8" w:rsidRPr="00C75312" w:rsidRDefault="00205D44" w:rsidP="00205D4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              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29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.07.19 г.           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40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530564" w:rsidRPr="00CE3783" w:rsidTr="00B87262">
        <w:trPr>
          <w:trHeight w:val="257"/>
        </w:trPr>
        <w:tc>
          <w:tcPr>
            <w:tcW w:w="675" w:type="dxa"/>
            <w:vAlign w:val="center"/>
          </w:tcPr>
          <w:p w:rsidR="00530564" w:rsidRPr="0066166D" w:rsidRDefault="00926BC8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530564" w:rsidRPr="00926BC8" w:rsidRDefault="00C75312" w:rsidP="00205D4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 w:rsidR="00205D44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Best  Equip</w:t>
            </w:r>
            <w:r w:rsidRP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  <w:vAlign w:val="center"/>
          </w:tcPr>
          <w:p w:rsidR="00530564" w:rsidRPr="00B446D8" w:rsidRDefault="00205D44" w:rsidP="00205D4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</w:t>
            </w:r>
            <w:r w:rsidRPr="00205D4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01</w:t>
            </w:r>
            <w:r w:rsidR="00526F0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205D4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8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.19 г.           </w:t>
            </w:r>
            <w:r w:rsidRPr="00205D4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9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37</w:t>
            </w:r>
            <w:r w:rsidR="00526F0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66166D" w:rsidRPr="00CE3783" w:rsidTr="00B87262">
        <w:trPr>
          <w:trHeight w:val="257"/>
        </w:trPr>
        <w:tc>
          <w:tcPr>
            <w:tcW w:w="675" w:type="dxa"/>
            <w:vAlign w:val="center"/>
          </w:tcPr>
          <w:p w:rsidR="0066166D" w:rsidRPr="0066166D" w:rsidRDefault="00926BC8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  <w:vAlign w:val="center"/>
          </w:tcPr>
          <w:p w:rsidR="0066166D" w:rsidRPr="00E12657" w:rsidRDefault="00C75312" w:rsidP="00205D4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 w:rsidR="00205D4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ЭмитиИнтернейшнл</w:t>
            </w:r>
            <w:r w:rsidRP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  <w:vAlign w:val="center"/>
          </w:tcPr>
          <w:p w:rsidR="0066166D" w:rsidRPr="00B446D8" w:rsidRDefault="00205D44" w:rsidP="00205D4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01</w:t>
            </w:r>
            <w:r w:rsidR="00526F0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8.19 г.           09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40</w:t>
            </w:r>
            <w:r w:rsidR="00526F0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A4B06" w:rsidRDefault="006A4B06" w:rsidP="006A4B0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205D44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66F82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26BC8" w:rsidRDefault="00205D44" w:rsidP="00A0743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Best  Equip</w:t>
            </w:r>
            <w:r w:rsidRP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205D44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lang w:val="kk-KZ"/>
              </w:rPr>
            </w:pPr>
            <w:r>
              <w:rPr>
                <w:rFonts w:ascii="Times New Roman" w:hAnsi="Times New Roman"/>
                <w:sz w:val="20"/>
                <w:lang w:val="kk-KZ"/>
              </w:rPr>
              <w:t>Ушпаева Ж.М.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9139A" w:rsidRPr="00585C9A" w:rsidRDefault="00B9139A" w:rsidP="00B9139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205D44" w:rsidRPr="00DD7034" w:rsidTr="00642BB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CE3783" w:rsidRDefault="00205D4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E12657" w:rsidRDefault="00205D44" w:rsidP="00A0743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ЭмитиИнтернейшнл</w:t>
            </w:r>
            <w:r w:rsidRP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D44" w:rsidRPr="001073FE" w:rsidRDefault="00205D44" w:rsidP="00205D4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г. Алматы, ул. Муратбаева 23/1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D44" w:rsidRPr="00305413" w:rsidRDefault="00205D44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621000</w:t>
            </w:r>
            <w:r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205D44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CA49BF">
        <w:rPr>
          <w:rFonts w:ascii="Times New Roman" w:eastAsia="Times New Roman" w:hAnsi="Times New Roman"/>
          <w:b/>
          <w:szCs w:val="24"/>
          <w:lang w:eastAsia="ru-RU"/>
        </w:rPr>
        <w:t>5</w:t>
      </w:r>
      <w:r w:rsidR="00205D44">
        <w:rPr>
          <w:rFonts w:ascii="Times New Roman" w:eastAsia="Times New Roman" w:hAnsi="Times New Roman"/>
          <w:b/>
          <w:szCs w:val="24"/>
          <w:lang w:val="kk-KZ" w:eastAsia="ru-RU"/>
        </w:rPr>
        <w:t>6</w:t>
      </w:r>
      <w:bookmarkStart w:id="0" w:name="_GoBack"/>
      <w:bookmarkEnd w:id="0"/>
    </w:p>
    <w:sectPr w:rsidR="00CE3783" w:rsidRPr="00205D44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312" w:rsidRDefault="00C75312">
      <w:pPr>
        <w:spacing w:after="0" w:line="240" w:lineRule="auto"/>
      </w:pPr>
      <w:r>
        <w:separator/>
      </w:r>
    </w:p>
  </w:endnote>
  <w:endnote w:type="continuationSeparator" w:id="0">
    <w:p w:rsidR="00C75312" w:rsidRDefault="00C75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312" w:rsidRDefault="00C75312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05D44">
      <w:rPr>
        <w:noProof/>
      </w:rPr>
      <w:t>1</w:t>
    </w:r>
    <w:r>
      <w:rPr>
        <w:noProof/>
      </w:rPr>
      <w:fldChar w:fldCharType="end"/>
    </w:r>
  </w:p>
  <w:p w:rsidR="00C75312" w:rsidRDefault="00C7531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312" w:rsidRDefault="00C75312">
      <w:pPr>
        <w:spacing w:after="0" w:line="240" w:lineRule="auto"/>
      </w:pPr>
      <w:r>
        <w:separator/>
      </w:r>
    </w:p>
  </w:footnote>
  <w:footnote w:type="continuationSeparator" w:id="0">
    <w:p w:rsidR="00C75312" w:rsidRDefault="00C753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5D44"/>
    <w:rsid w:val="00207F3A"/>
    <w:rsid w:val="00216041"/>
    <w:rsid w:val="00216895"/>
    <w:rsid w:val="00220AA8"/>
    <w:rsid w:val="00240F65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1173"/>
    <w:rsid w:val="00614400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4D1B"/>
    <w:rsid w:val="006C07E3"/>
    <w:rsid w:val="006C2BCE"/>
    <w:rsid w:val="006C6FB3"/>
    <w:rsid w:val="006D0146"/>
    <w:rsid w:val="006D10F4"/>
    <w:rsid w:val="006D4EF9"/>
    <w:rsid w:val="006D646B"/>
    <w:rsid w:val="006D7816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1027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042258-8F9D-434A-BBD7-AADB631CB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1072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135</cp:revision>
  <cp:lastPrinted>2019-07-06T07:53:00Z</cp:lastPrinted>
  <dcterms:created xsi:type="dcterms:W3CDTF">2018-08-06T08:55:00Z</dcterms:created>
  <dcterms:modified xsi:type="dcterms:W3CDTF">2019-08-01T11:18:00Z</dcterms:modified>
</cp:coreProperties>
</file>