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82634C" w:rsidRPr="00B841C2" w:rsidRDefault="004312E8" w:rsidP="000437D1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 xml:space="preserve">лекарственных средств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 xml:space="preserve">в течение 3(трех) рабочих дней со дня </w:t>
      </w:r>
      <w:r w:rsidR="00996C9D">
        <w:rPr>
          <w:spacing w:val="2"/>
          <w:sz w:val="28"/>
          <w:szCs w:val="28"/>
          <w:highlight w:val="yellow"/>
        </w:rPr>
        <w:t>подписания Договора</w:t>
      </w:r>
      <w:r w:rsidR="00B92ACA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962996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D42089">
        <w:rPr>
          <w:b/>
          <w:spacing w:val="2"/>
          <w:sz w:val="28"/>
          <w:szCs w:val="28"/>
          <w:highlight w:val="yellow"/>
          <w:lang w:val="kk-KZ"/>
        </w:rPr>
        <w:t>1</w:t>
      </w:r>
      <w:r w:rsidR="004312E8">
        <w:rPr>
          <w:b/>
          <w:spacing w:val="2"/>
          <w:sz w:val="28"/>
          <w:szCs w:val="28"/>
          <w:highlight w:val="yellow"/>
          <w:lang w:val="kk-KZ"/>
        </w:rPr>
        <w:t>3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4312E8">
        <w:rPr>
          <w:b/>
          <w:spacing w:val="2"/>
          <w:sz w:val="28"/>
          <w:szCs w:val="28"/>
          <w:highlight w:val="yellow"/>
        </w:rPr>
        <w:t>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962996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D42089">
        <w:rPr>
          <w:b/>
          <w:spacing w:val="2"/>
          <w:sz w:val="28"/>
          <w:szCs w:val="28"/>
          <w:highlight w:val="yellow"/>
        </w:rPr>
        <w:t>1</w:t>
      </w:r>
      <w:r w:rsidR="004312E8">
        <w:rPr>
          <w:b/>
          <w:spacing w:val="2"/>
          <w:sz w:val="28"/>
          <w:szCs w:val="28"/>
          <w:highlight w:val="yellow"/>
        </w:rPr>
        <w:t>3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4312E8">
        <w:rPr>
          <w:b/>
          <w:spacing w:val="2"/>
          <w:sz w:val="28"/>
          <w:szCs w:val="28"/>
          <w:highlight w:val="yellow"/>
        </w:rPr>
        <w:t>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</w:t>
      </w:r>
      <w:proofErr w:type="gramStart"/>
      <w:r>
        <w:rPr>
          <w:rStyle w:val="s0"/>
          <w:sz w:val="28"/>
        </w:rPr>
        <w:t>.п</w:t>
      </w:r>
      <w:proofErr w:type="gramEnd"/>
      <w:r>
        <w:rPr>
          <w:rStyle w:val="s0"/>
          <w:sz w:val="28"/>
        </w:rPr>
        <w:t>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proofErr w:type="gramStart"/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</w:t>
      </w:r>
      <w:proofErr w:type="gramEnd"/>
      <w:r>
        <w:rPr>
          <w:rStyle w:val="s0"/>
        </w:rPr>
        <w:t xml:space="preserve"> медицинского назначения и медицинской техники и </w:t>
      </w:r>
      <w:r>
        <w:rPr>
          <w:rStyle w:val="s0"/>
        </w:rPr>
        <w:lastRenderedPageBreak/>
        <w:t xml:space="preserve">не </w:t>
      </w:r>
      <w:proofErr w:type="gramStart"/>
      <w:r>
        <w:rPr>
          <w:rStyle w:val="s0"/>
        </w:rPr>
        <w:t>используемых</w:t>
      </w:r>
      <w:proofErr w:type="gramEnd"/>
      <w:r>
        <w:rPr>
          <w:rStyle w:val="s0"/>
        </w:rPr>
        <w:t xml:space="preserve">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не </w:t>
      </w:r>
      <w:proofErr w:type="gramStart"/>
      <w:r>
        <w:rPr>
          <w:rStyle w:val="s0"/>
        </w:rPr>
        <w:t>менее сорока процентов</w:t>
      </w:r>
      <w:proofErr w:type="gramEnd"/>
      <w:r>
        <w:rPr>
          <w:rStyle w:val="s0"/>
        </w:rPr>
        <w:t xml:space="preserve">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3350" w:rsidRDefault="00FF3350" w:rsidP="0082634C">
      <w:pPr>
        <w:spacing w:after="0" w:line="240" w:lineRule="auto"/>
      </w:pPr>
      <w:r>
        <w:separator/>
      </w:r>
    </w:p>
  </w:endnote>
  <w:end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3350" w:rsidRDefault="00FF3350" w:rsidP="0082634C">
      <w:pPr>
        <w:spacing w:after="0" w:line="240" w:lineRule="auto"/>
      </w:pPr>
      <w:r>
        <w:separator/>
      </w:r>
    </w:p>
  </w:footnote>
  <w:foot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34817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437D1"/>
    <w:rsid w:val="00053CF9"/>
    <w:rsid w:val="00060276"/>
    <w:rsid w:val="00086FD6"/>
    <w:rsid w:val="0009506A"/>
    <w:rsid w:val="00125C20"/>
    <w:rsid w:val="001411FA"/>
    <w:rsid w:val="00156C11"/>
    <w:rsid w:val="00167889"/>
    <w:rsid w:val="001764AA"/>
    <w:rsid w:val="001958BD"/>
    <w:rsid w:val="001E338D"/>
    <w:rsid w:val="001F35AD"/>
    <w:rsid w:val="001F5E60"/>
    <w:rsid w:val="00213D66"/>
    <w:rsid w:val="002258D0"/>
    <w:rsid w:val="002336F7"/>
    <w:rsid w:val="00253967"/>
    <w:rsid w:val="002D7DCB"/>
    <w:rsid w:val="00303990"/>
    <w:rsid w:val="0032134B"/>
    <w:rsid w:val="00340D65"/>
    <w:rsid w:val="00356935"/>
    <w:rsid w:val="00375CCF"/>
    <w:rsid w:val="003B1D79"/>
    <w:rsid w:val="003C026F"/>
    <w:rsid w:val="00413290"/>
    <w:rsid w:val="004312E8"/>
    <w:rsid w:val="004561E4"/>
    <w:rsid w:val="00460793"/>
    <w:rsid w:val="0046299E"/>
    <w:rsid w:val="004665AD"/>
    <w:rsid w:val="00481F98"/>
    <w:rsid w:val="00502A16"/>
    <w:rsid w:val="00505EE7"/>
    <w:rsid w:val="00552F86"/>
    <w:rsid w:val="005A4CFA"/>
    <w:rsid w:val="005A4F81"/>
    <w:rsid w:val="005A6D8B"/>
    <w:rsid w:val="005B2E1E"/>
    <w:rsid w:val="005C4BC1"/>
    <w:rsid w:val="005C5727"/>
    <w:rsid w:val="005F27EB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6D1"/>
    <w:rsid w:val="007B4969"/>
    <w:rsid w:val="007C32E3"/>
    <w:rsid w:val="0082634C"/>
    <w:rsid w:val="0085398A"/>
    <w:rsid w:val="008743ED"/>
    <w:rsid w:val="008A779A"/>
    <w:rsid w:val="008D1533"/>
    <w:rsid w:val="008F66D7"/>
    <w:rsid w:val="00907360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96C9D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B0CA4"/>
    <w:rsid w:val="00BD6BD1"/>
    <w:rsid w:val="00BE1A11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32322"/>
    <w:rsid w:val="00D404F6"/>
    <w:rsid w:val="00D42089"/>
    <w:rsid w:val="00D42D4D"/>
    <w:rsid w:val="00D7009B"/>
    <w:rsid w:val="00D951BB"/>
    <w:rsid w:val="00DA621E"/>
    <w:rsid w:val="00DA6DF4"/>
    <w:rsid w:val="00DB1068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74EEC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944</Words>
  <Characters>5381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2018-01-11T03:42:00Z</dcterms:created>
  <dcterms:modified xsi:type="dcterms:W3CDTF">2018-03-05T03:46:00Z</dcterms:modified>
</cp:coreProperties>
</file>