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313F" w14:textId="2634CDE8" w:rsidR="00BD450F" w:rsidRPr="00E6158E" w:rsidRDefault="00E6158E" w:rsidP="00E6158E">
      <w:pPr>
        <w:jc w:val="center"/>
        <w:rPr>
          <w:b/>
          <w:bCs/>
          <w:sz w:val="28"/>
          <w:szCs w:val="28"/>
          <w:lang w:val="kk-KZ"/>
        </w:rPr>
      </w:pPr>
      <w:r w:rsidRPr="00E6158E">
        <w:rPr>
          <w:b/>
          <w:bCs/>
          <w:sz w:val="28"/>
          <w:szCs w:val="28"/>
          <w:lang w:val="kk-KZ"/>
        </w:rPr>
        <w:t>МЕМОРАНДУМЫ</w:t>
      </w:r>
    </w:p>
    <w:p w14:paraId="79C371A0" w14:textId="77777777" w:rsidR="00E6158E" w:rsidRDefault="00E6158E">
      <w:pPr>
        <w:rPr>
          <w:lang w:val="kk-KZ"/>
        </w:rPr>
      </w:pPr>
    </w:p>
    <w:tbl>
      <w:tblPr>
        <w:tblW w:w="141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722"/>
        <w:gridCol w:w="4394"/>
        <w:gridCol w:w="2665"/>
        <w:gridCol w:w="3621"/>
      </w:tblGrid>
      <w:tr w:rsidR="00E6158E" w:rsidRPr="00247095" w14:paraId="6B0648D0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D9E2B" w14:textId="77777777" w:rsidR="00E6158E" w:rsidRPr="00247095" w:rsidRDefault="00E6158E" w:rsidP="00102D56">
            <w:pPr>
              <w:jc w:val="center"/>
            </w:pPr>
            <w:r w:rsidRPr="00247095">
              <w:t>№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9B74F" w14:textId="77777777" w:rsidR="00E6158E" w:rsidRPr="00247095" w:rsidRDefault="00E6158E" w:rsidP="00102D56">
            <w:pPr>
              <w:jc w:val="center"/>
            </w:pPr>
            <w:r w:rsidRPr="00247095">
              <w:t>Страна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A0375" w14:textId="77777777" w:rsidR="00E6158E" w:rsidRPr="00247095" w:rsidRDefault="00E6158E" w:rsidP="00102D56">
            <w:pPr>
              <w:jc w:val="center"/>
            </w:pPr>
            <w:r w:rsidRPr="00247095">
              <w:t>Организация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43FF" w14:textId="77777777" w:rsidR="00E6158E" w:rsidRPr="00247095" w:rsidRDefault="00E6158E" w:rsidP="00102D56">
            <w:pPr>
              <w:jc w:val="center"/>
            </w:pPr>
            <w:r w:rsidRPr="00247095">
              <w:t>Дата подписания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452B8" w14:textId="77777777" w:rsidR="00E6158E" w:rsidRPr="00247095" w:rsidRDefault="00E6158E" w:rsidP="00102D56">
            <w:pPr>
              <w:jc w:val="center"/>
            </w:pPr>
            <w:r w:rsidRPr="00247095">
              <w:t>Срок действия</w:t>
            </w:r>
          </w:p>
        </w:tc>
      </w:tr>
      <w:tr w:rsidR="00E6158E" w:rsidRPr="00247095" w14:paraId="34B89F31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44A06" w14:textId="77777777" w:rsidR="00E6158E" w:rsidRPr="00247095" w:rsidRDefault="00E6158E" w:rsidP="00102D56">
            <w:pPr>
              <w:jc w:val="center"/>
            </w:pPr>
            <w:r w:rsidRPr="00247095">
              <w:t>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A8C3" w14:textId="77777777" w:rsidR="00E6158E" w:rsidRPr="00247095" w:rsidRDefault="00E6158E" w:rsidP="00102D56">
            <w:pPr>
              <w:rPr>
                <w:lang w:val="en-US"/>
              </w:rPr>
            </w:pPr>
            <w:r w:rsidRPr="00247095">
              <w:rPr>
                <w:lang w:val="en-US"/>
              </w:rPr>
              <w:t>USA</w:t>
            </w:r>
            <w:r w:rsidRPr="00247095">
              <w:t>,</w:t>
            </w:r>
            <w:r w:rsidRPr="00247095">
              <w:rPr>
                <w:lang w:val="en-US"/>
              </w:rPr>
              <w:t xml:space="preserve"> Tennessee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1FED" w14:textId="77777777" w:rsidR="00E6158E" w:rsidRPr="00247095" w:rsidRDefault="00E6158E" w:rsidP="00102D56">
            <w:pPr>
              <w:jc w:val="both"/>
            </w:pPr>
            <w:r w:rsidRPr="00247095">
              <w:t>Научно-исследовательское медицинское учреждение «</w:t>
            </w:r>
            <w:r w:rsidRPr="00247095">
              <w:rPr>
                <w:lang w:val="en-US"/>
              </w:rPr>
              <w:t>St</w:t>
            </w:r>
            <w:r w:rsidRPr="00247095">
              <w:t xml:space="preserve">. </w:t>
            </w:r>
            <w:r w:rsidRPr="00247095">
              <w:rPr>
                <w:lang w:val="en-US"/>
              </w:rPr>
              <w:t>Jude</w:t>
            </w:r>
            <w:r w:rsidRPr="00247095">
              <w:t xml:space="preserve"> </w:t>
            </w:r>
            <w:proofErr w:type="spellStart"/>
            <w:r w:rsidRPr="00247095">
              <w:rPr>
                <w:lang w:val="en-US"/>
              </w:rPr>
              <w:t>Childrens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8DD4" w14:textId="77777777" w:rsidR="00E6158E" w:rsidRPr="00247095" w:rsidRDefault="00E6158E" w:rsidP="00102D56">
            <w:pPr>
              <w:jc w:val="center"/>
              <w:rPr>
                <w:lang w:val="en-US"/>
              </w:rPr>
            </w:pPr>
            <w:r w:rsidRPr="00247095">
              <w:t>25</w:t>
            </w:r>
            <w:r w:rsidRPr="00247095">
              <w:rPr>
                <w:lang w:val="en-US"/>
              </w:rPr>
              <w:t>.1</w:t>
            </w:r>
            <w:r w:rsidRPr="00247095">
              <w:t>1</w:t>
            </w:r>
            <w:r w:rsidRPr="00247095">
              <w:rPr>
                <w:lang w:val="en-US"/>
              </w:rPr>
              <w:t>.2019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E9D7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Долгосрочный проект</w:t>
            </w:r>
          </w:p>
        </w:tc>
      </w:tr>
      <w:tr w:rsidR="00E6158E" w:rsidRPr="00247095" w14:paraId="618994EA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FC95" w14:textId="77777777" w:rsidR="00E6158E" w:rsidRPr="00247095" w:rsidRDefault="00E6158E" w:rsidP="00102D56">
            <w:pPr>
              <w:jc w:val="center"/>
            </w:pPr>
            <w:r w:rsidRPr="00247095">
              <w:t>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BB8B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rPr>
                <w:lang w:val="kk-KZ"/>
              </w:rPr>
              <w:t>Узбекистан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E0D" w14:textId="77777777" w:rsidR="00E6158E" w:rsidRPr="00247095" w:rsidRDefault="00E6158E" w:rsidP="00102D56">
            <w:pPr>
              <w:jc w:val="both"/>
            </w:pPr>
            <w:r w:rsidRPr="00247095">
              <w:rPr>
                <w:lang w:val="kk-KZ"/>
              </w:rPr>
              <w:t>Республиканский специализированный научно-практический медицинский центр педиатрии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584C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Ноябрь 2019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31B3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t>5 лет</w:t>
            </w:r>
          </w:p>
        </w:tc>
      </w:tr>
      <w:tr w:rsidR="00E6158E" w:rsidRPr="00247095" w14:paraId="3475E717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BCA1" w14:textId="77777777" w:rsidR="00E6158E" w:rsidRPr="00247095" w:rsidRDefault="00E6158E" w:rsidP="00102D56">
            <w:pPr>
              <w:jc w:val="center"/>
            </w:pPr>
            <w:r w:rsidRPr="00247095">
              <w:t>3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74B6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rPr>
                <w:lang w:val="kk-KZ"/>
              </w:rPr>
              <w:t>Узбекистан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2649" w14:textId="77777777" w:rsidR="00E6158E" w:rsidRPr="00247095" w:rsidRDefault="00E6158E" w:rsidP="00102D56">
            <w:pPr>
              <w:jc w:val="both"/>
              <w:rPr>
                <w:lang w:val="kk-KZ"/>
              </w:rPr>
            </w:pPr>
            <w:r w:rsidRPr="00247095">
              <w:rPr>
                <w:lang w:val="kk-KZ"/>
              </w:rPr>
              <w:t xml:space="preserve">Научно- исследовательский институт гематологии и переливания крови 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92E3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Ноябрь 2019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FC89" w14:textId="77777777" w:rsidR="00E6158E" w:rsidRPr="00247095" w:rsidRDefault="00E6158E" w:rsidP="00102D56">
            <w:pPr>
              <w:jc w:val="center"/>
            </w:pPr>
            <w:r w:rsidRPr="00247095">
              <w:t>5 лет</w:t>
            </w:r>
          </w:p>
        </w:tc>
      </w:tr>
      <w:tr w:rsidR="00E6158E" w:rsidRPr="00247095" w14:paraId="78AB18EE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3699" w14:textId="77777777" w:rsidR="00E6158E" w:rsidRPr="00247095" w:rsidRDefault="00E6158E" w:rsidP="00102D56">
            <w:pPr>
              <w:jc w:val="center"/>
            </w:pPr>
            <w:r w:rsidRPr="00247095">
              <w:t>4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4BDE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t>Таджикистан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7E03" w14:textId="77777777" w:rsidR="00E6158E" w:rsidRPr="00247095" w:rsidRDefault="00E6158E" w:rsidP="00102D56">
            <w:pPr>
              <w:jc w:val="both"/>
              <w:rPr>
                <w:lang w:val="kk-KZ"/>
              </w:rPr>
            </w:pPr>
            <w:r w:rsidRPr="00247095">
              <w:t>ГУ Республиканский научно-клинический центр педиатрии и детской хирургии 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DE08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t>октябрь 2022г.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A171" w14:textId="77777777" w:rsidR="00E6158E" w:rsidRPr="00247095" w:rsidRDefault="00E6158E" w:rsidP="00102D56">
            <w:pPr>
              <w:jc w:val="center"/>
            </w:pPr>
            <w:r w:rsidRPr="00247095">
              <w:t>5 лет</w:t>
            </w:r>
          </w:p>
        </w:tc>
      </w:tr>
      <w:tr w:rsidR="00E6158E" w:rsidRPr="00247095" w14:paraId="31696D93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5B18" w14:textId="77777777" w:rsidR="00E6158E" w:rsidRPr="00247095" w:rsidRDefault="00E6158E" w:rsidP="00102D56">
            <w:pPr>
              <w:jc w:val="center"/>
            </w:pPr>
            <w:r w:rsidRPr="00247095">
              <w:t>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92A5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t>Таджикистан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7F23" w14:textId="77777777" w:rsidR="00E6158E" w:rsidRPr="00247095" w:rsidRDefault="00E6158E" w:rsidP="00102D56">
            <w:pPr>
              <w:jc w:val="both"/>
              <w:rPr>
                <w:lang w:val="kk-KZ"/>
              </w:rPr>
            </w:pPr>
            <w:r w:rsidRPr="00247095">
              <w:t xml:space="preserve">Негосударственное </w:t>
            </w:r>
            <w:proofErr w:type="spellStart"/>
            <w:r w:rsidRPr="00247095">
              <w:t>образоваиельное</w:t>
            </w:r>
            <w:proofErr w:type="spellEnd"/>
            <w:r w:rsidRPr="00247095">
              <w:t xml:space="preserve"> учреждение "Медико-социальный институт </w:t>
            </w:r>
            <w:proofErr w:type="spellStart"/>
            <w:r w:rsidRPr="00247095">
              <w:t>Тажикистана</w:t>
            </w:r>
            <w:proofErr w:type="spellEnd"/>
            <w:r w:rsidRPr="00247095">
              <w:t>"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2838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t>2022г.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9A0" w14:textId="77777777" w:rsidR="00E6158E" w:rsidRPr="00247095" w:rsidRDefault="00E6158E" w:rsidP="00102D56">
            <w:pPr>
              <w:jc w:val="center"/>
            </w:pPr>
            <w:r w:rsidRPr="00247095">
              <w:t>Долгосрочный проект</w:t>
            </w:r>
          </w:p>
        </w:tc>
      </w:tr>
      <w:tr w:rsidR="00E6158E" w:rsidRPr="00247095" w14:paraId="496970E4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8110" w14:textId="77777777" w:rsidR="00E6158E" w:rsidRPr="00247095" w:rsidRDefault="00E6158E" w:rsidP="00102D56">
            <w:pPr>
              <w:jc w:val="center"/>
            </w:pPr>
            <w:r w:rsidRPr="00247095">
              <w:t>6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026E" w14:textId="77777777" w:rsidR="00E6158E" w:rsidRPr="00247095" w:rsidRDefault="00E6158E" w:rsidP="00102D56">
            <w:r w:rsidRPr="00247095">
              <w:t>Казахстан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F19C" w14:textId="77777777" w:rsidR="00E6158E" w:rsidRPr="00247095" w:rsidRDefault="00E6158E" w:rsidP="00102D56">
            <w:pPr>
              <w:jc w:val="both"/>
            </w:pPr>
            <w:r w:rsidRPr="00247095">
              <w:t>НАО "Медицинский университет Семей"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143" w14:textId="77777777" w:rsidR="00E6158E" w:rsidRPr="00247095" w:rsidRDefault="00E6158E" w:rsidP="00102D56">
            <w:pPr>
              <w:jc w:val="center"/>
            </w:pPr>
            <w:r w:rsidRPr="00247095">
              <w:t>декабрь 2022г.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9BE6" w14:textId="77777777" w:rsidR="00E6158E" w:rsidRPr="00247095" w:rsidRDefault="00E6158E" w:rsidP="00102D56">
            <w:pPr>
              <w:jc w:val="center"/>
            </w:pPr>
            <w:r w:rsidRPr="00247095">
              <w:t>5 лет и далее долгосрочный, если нет расторжения</w:t>
            </w:r>
          </w:p>
        </w:tc>
      </w:tr>
      <w:tr w:rsidR="00E6158E" w:rsidRPr="00247095" w14:paraId="104C30C4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A65B" w14:textId="77777777" w:rsidR="00E6158E" w:rsidRPr="00247095" w:rsidRDefault="00E6158E" w:rsidP="00102D56">
            <w:pPr>
              <w:jc w:val="center"/>
            </w:pPr>
            <w:r w:rsidRPr="00247095">
              <w:t>7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E57E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t>Казахстан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1D78" w14:textId="77777777" w:rsidR="00E6158E" w:rsidRPr="00247095" w:rsidRDefault="00E6158E" w:rsidP="00102D56">
            <w:pPr>
              <w:jc w:val="both"/>
              <w:rPr>
                <w:lang w:val="kk-KZ"/>
              </w:rPr>
            </w:pPr>
            <w:r w:rsidRPr="00247095">
              <w:t>НАО "Медицинский университет Караганды"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4077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t>2023г.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DBB" w14:textId="77777777" w:rsidR="00E6158E" w:rsidRPr="00247095" w:rsidRDefault="00E6158E" w:rsidP="00102D56">
            <w:pPr>
              <w:jc w:val="center"/>
            </w:pPr>
            <w:r w:rsidRPr="00247095">
              <w:t>5 лет</w:t>
            </w:r>
          </w:p>
        </w:tc>
      </w:tr>
      <w:tr w:rsidR="00E6158E" w:rsidRPr="00247095" w14:paraId="74FDC119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7AA9" w14:textId="77777777" w:rsidR="00E6158E" w:rsidRPr="00247095" w:rsidRDefault="00E6158E" w:rsidP="00102D56">
            <w:pPr>
              <w:jc w:val="center"/>
            </w:pPr>
            <w:r w:rsidRPr="00247095">
              <w:t>8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8CB9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rPr>
                <w:lang w:val="kk-KZ"/>
              </w:rPr>
              <w:t>Российская Федерация, Москва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5B30" w14:textId="77777777" w:rsidR="00E6158E" w:rsidRPr="00247095" w:rsidRDefault="00E6158E" w:rsidP="00102D56">
            <w:pPr>
              <w:jc w:val="both"/>
              <w:rPr>
                <w:lang w:val="kk-KZ"/>
              </w:rPr>
            </w:pPr>
            <w:r w:rsidRPr="00247095">
              <w:rPr>
                <w:lang w:val="kk-KZ"/>
              </w:rPr>
              <w:t xml:space="preserve">ФГБУ «Национальный медицинский исследовательский центр детской гематологии, онкологии и иммунологии имени Д.Рогачёва» </w:t>
            </w:r>
            <w:r w:rsidRPr="00247095">
              <w:t>Минздрава России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334D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2023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FC46" w14:textId="77777777" w:rsidR="00E6158E" w:rsidRPr="00247095" w:rsidRDefault="00E6158E" w:rsidP="00102D56">
            <w:pPr>
              <w:jc w:val="center"/>
            </w:pPr>
            <w:r w:rsidRPr="00247095">
              <w:t>5 лет</w:t>
            </w:r>
          </w:p>
        </w:tc>
      </w:tr>
      <w:tr w:rsidR="00E6158E" w:rsidRPr="00247095" w14:paraId="406AB24A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DAB6" w14:textId="77777777" w:rsidR="00E6158E" w:rsidRPr="00247095" w:rsidRDefault="00E6158E" w:rsidP="00102D56">
            <w:pPr>
              <w:jc w:val="center"/>
            </w:pPr>
            <w:r w:rsidRPr="00247095">
              <w:t>9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510F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rPr>
                <w:lang w:val="kk-KZ"/>
              </w:rPr>
              <w:t>Российская Федерация, Москва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773B" w14:textId="77777777" w:rsidR="00E6158E" w:rsidRPr="00247095" w:rsidRDefault="00E6158E" w:rsidP="00102D56">
            <w:pPr>
              <w:jc w:val="both"/>
              <w:rPr>
                <w:lang w:val="kk-KZ"/>
              </w:rPr>
            </w:pPr>
            <w:r w:rsidRPr="00247095">
              <w:rPr>
                <w:lang w:val="kk-KZ"/>
              </w:rPr>
              <w:t xml:space="preserve">ФГАУ «Национальный медицинский исследовательский центр здоровья детей» </w:t>
            </w:r>
            <w:r w:rsidRPr="00247095">
              <w:t>Минздрава России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D08C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2023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7AF4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 xml:space="preserve">3 года, </w:t>
            </w:r>
            <w:r w:rsidRPr="00247095">
              <w:t>и далее долгосрочный, если нет расторжения</w:t>
            </w:r>
          </w:p>
        </w:tc>
      </w:tr>
      <w:tr w:rsidR="00E6158E" w:rsidRPr="00247095" w14:paraId="3C444B67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9DF1" w14:textId="77777777" w:rsidR="00E6158E" w:rsidRPr="00247095" w:rsidRDefault="00E6158E" w:rsidP="00102D56">
            <w:pPr>
              <w:jc w:val="center"/>
            </w:pPr>
            <w:r w:rsidRPr="00247095">
              <w:t>10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1752" w14:textId="77777777" w:rsidR="00E6158E" w:rsidRPr="00247095" w:rsidRDefault="00E6158E" w:rsidP="00102D56">
            <w:pPr>
              <w:rPr>
                <w:lang w:val="kk-KZ"/>
              </w:rPr>
            </w:pPr>
            <w:r w:rsidRPr="00FB0021">
              <w:rPr>
                <w:lang w:val="kk-KZ"/>
              </w:rPr>
              <w:t>Узбекистан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666D" w14:textId="77777777" w:rsidR="00E6158E" w:rsidRPr="00247095" w:rsidRDefault="00E6158E" w:rsidP="00102D56">
            <w:pPr>
              <w:jc w:val="both"/>
            </w:pPr>
            <w:hyperlink r:id="rId4" w:history="1">
              <w:r w:rsidRPr="00FB0021">
                <w:rPr>
                  <w:rStyle w:val="ac"/>
                </w:rPr>
                <w:t xml:space="preserve">Специализированная детская хирургическая клиника Самаркандского Государственного медицинского университета </w:t>
              </w:r>
            </w:hyperlink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41EE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2023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3B9A" w14:textId="77777777" w:rsidR="00E6158E" w:rsidRPr="00247095" w:rsidRDefault="00E6158E" w:rsidP="00102D56">
            <w:pPr>
              <w:jc w:val="center"/>
            </w:pPr>
          </w:p>
        </w:tc>
      </w:tr>
      <w:tr w:rsidR="00E6158E" w:rsidRPr="00247095" w14:paraId="6F82440A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7AB2" w14:textId="77777777" w:rsidR="00E6158E" w:rsidRPr="00247095" w:rsidRDefault="00E6158E" w:rsidP="00102D56">
            <w:pPr>
              <w:jc w:val="center"/>
            </w:pPr>
            <w:r w:rsidRPr="00247095">
              <w:t>11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50E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rPr>
                <w:lang w:val="kk-KZ"/>
              </w:rPr>
              <w:t>Кыргызия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647C" w14:textId="77777777" w:rsidR="00E6158E" w:rsidRPr="00247095" w:rsidRDefault="00E6158E" w:rsidP="00102D56">
            <w:pPr>
              <w:jc w:val="both"/>
              <w:rPr>
                <w:lang w:val="kk-KZ"/>
              </w:rPr>
            </w:pPr>
            <w:r w:rsidRPr="00247095">
              <w:rPr>
                <w:lang w:val="kk-KZ"/>
              </w:rPr>
              <w:t>Национальный центрр охраны материнства и детства МЗ КР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C031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2024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D4CB" w14:textId="77777777" w:rsidR="00E6158E" w:rsidRPr="00247095" w:rsidRDefault="00E6158E" w:rsidP="00102D56">
            <w:pPr>
              <w:jc w:val="center"/>
            </w:pPr>
          </w:p>
        </w:tc>
      </w:tr>
      <w:tr w:rsidR="00E6158E" w:rsidRPr="00247095" w14:paraId="1D90DCAB" w14:textId="77777777" w:rsidTr="00102D5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1ABB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12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75BE" w14:textId="77777777" w:rsidR="00E6158E" w:rsidRPr="00247095" w:rsidRDefault="00E6158E" w:rsidP="00102D56">
            <w:pPr>
              <w:rPr>
                <w:lang w:val="kk-KZ"/>
              </w:rPr>
            </w:pPr>
            <w:r w:rsidRPr="00247095">
              <w:rPr>
                <w:lang w:val="kk-KZ"/>
              </w:rPr>
              <w:t>Российская Федерация, Москва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AC9B" w14:textId="77777777" w:rsidR="00E6158E" w:rsidRPr="00247095" w:rsidRDefault="00E6158E" w:rsidP="00102D56">
            <w:pPr>
              <w:jc w:val="both"/>
              <w:rPr>
                <w:lang w:val="kk-KZ"/>
              </w:rPr>
            </w:pPr>
            <w:r w:rsidRPr="00247095">
              <w:t>ФГБУ "НМИЦ онкологии им. Н.Н. Блохина" Минздрава России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5AB9" w14:textId="77777777" w:rsidR="00E6158E" w:rsidRPr="00247095" w:rsidRDefault="00E6158E" w:rsidP="00102D56">
            <w:pPr>
              <w:jc w:val="center"/>
              <w:rPr>
                <w:lang w:val="kk-KZ"/>
              </w:rPr>
            </w:pPr>
            <w:r w:rsidRPr="00247095">
              <w:rPr>
                <w:lang w:val="kk-KZ"/>
              </w:rPr>
              <w:t>2024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4FAF" w14:textId="77777777" w:rsidR="00E6158E" w:rsidRPr="00247095" w:rsidRDefault="00E6158E" w:rsidP="00102D56">
            <w:pPr>
              <w:jc w:val="center"/>
            </w:pPr>
          </w:p>
        </w:tc>
      </w:tr>
    </w:tbl>
    <w:p w14:paraId="595F66F5" w14:textId="77777777" w:rsidR="00E6158E" w:rsidRDefault="00E6158E">
      <w:pPr>
        <w:rPr>
          <w:lang w:val="kk-KZ"/>
        </w:rPr>
      </w:pPr>
    </w:p>
    <w:p w14:paraId="07722A33" w14:textId="77777777" w:rsidR="00FB0021" w:rsidRPr="008B4E30" w:rsidRDefault="00FB0021">
      <w:pPr>
        <w:rPr>
          <w:lang w:val="kk-KZ"/>
        </w:rPr>
      </w:pPr>
    </w:p>
    <w:sectPr w:rsidR="00FB0021" w:rsidRPr="008B4E30" w:rsidSect="00E6158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31"/>
    <w:rsid w:val="00135D31"/>
    <w:rsid w:val="00217D9C"/>
    <w:rsid w:val="00247095"/>
    <w:rsid w:val="00314F70"/>
    <w:rsid w:val="00891C12"/>
    <w:rsid w:val="008B4E30"/>
    <w:rsid w:val="009945F3"/>
    <w:rsid w:val="00BD450F"/>
    <w:rsid w:val="00C6040F"/>
    <w:rsid w:val="00E6158E"/>
    <w:rsid w:val="00F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7E4D"/>
  <w15:chartTrackingRefBased/>
  <w15:docId w15:val="{ACF6BC0D-EC83-4308-9124-FA1407B4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1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5D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D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D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D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D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D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D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D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D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D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D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D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D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D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5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D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5D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D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35D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5D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D3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B00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B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diatria.kz/images/01-01-01/%D0%BC%D0%B5%D0%BC%D0%BE%D1%80%D0%B0%D0%BD%D0%B4%D1%83%D0%BC/%D0%A1%D0%BF%D0%B5%D1%86%D0%B8%D0%B0%D0%BB%D0%B8%D0%B7%D0%B8%D1%80%D0%BE%D0%B2%D0%B0%D0%BD%D0%BD%D0%B0%D1%8F_%D0%B4%D0%B5%D1%82%D1%81%D0%BA%D0%B0%D1%8F_%D1%85%D0%B8%D1%80%D1%83%D1%80%D0%B3%D0%B8%D1%87%D0%B5%D1%81%D0%BA%D0%B0%D1%8F_%D0%BA%D0%BB%D0%B8%D0%BD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8</cp:revision>
  <dcterms:created xsi:type="dcterms:W3CDTF">2025-08-22T10:40:00Z</dcterms:created>
  <dcterms:modified xsi:type="dcterms:W3CDTF">2025-08-22T11:05:00Z</dcterms:modified>
</cp:coreProperties>
</file>